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06" w:rsidRPr="007B63D6" w:rsidRDefault="00BD1606" w:rsidP="00BD160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63D6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BD1606" w:rsidRPr="007B63D6" w:rsidRDefault="00BD1606" w:rsidP="00BD160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63D6">
        <w:rPr>
          <w:rFonts w:ascii="Times New Roman" w:hAnsi="Times New Roman" w:cs="Times New Roman"/>
          <w:sz w:val="24"/>
          <w:szCs w:val="24"/>
        </w:rPr>
        <w:t xml:space="preserve">dell’Istituto Superiore Polispecialistico </w:t>
      </w:r>
    </w:p>
    <w:p w:rsidR="00BD1606" w:rsidRPr="007B63D6" w:rsidRDefault="00BD1606" w:rsidP="00BD160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63D6">
        <w:rPr>
          <w:rFonts w:ascii="Times New Roman" w:hAnsi="Times New Roman" w:cs="Times New Roman"/>
          <w:sz w:val="24"/>
          <w:szCs w:val="24"/>
        </w:rPr>
        <w:t xml:space="preserve">Suor Orsola </w:t>
      </w:r>
      <w:proofErr w:type="spellStart"/>
      <w:r w:rsidRPr="007B63D6">
        <w:rPr>
          <w:rFonts w:ascii="Times New Roman" w:hAnsi="Times New Roman" w:cs="Times New Roman"/>
          <w:sz w:val="24"/>
          <w:szCs w:val="24"/>
        </w:rPr>
        <w:t>Benincasa</w:t>
      </w:r>
      <w:proofErr w:type="spellEnd"/>
    </w:p>
    <w:p w:rsidR="00BD1606" w:rsidRPr="007B63D6" w:rsidRDefault="00BD1606" w:rsidP="00BD1606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63D6">
        <w:rPr>
          <w:rFonts w:ascii="Times New Roman" w:hAnsi="Times New Roman" w:cs="Times New Roman"/>
          <w:sz w:val="24"/>
          <w:szCs w:val="24"/>
        </w:rPr>
        <w:t>Sez. Liceo Linguistico</w:t>
      </w:r>
      <w:r>
        <w:rPr>
          <w:rFonts w:ascii="Times New Roman" w:hAnsi="Times New Roman" w:cs="Times New Roman"/>
          <w:sz w:val="24"/>
          <w:szCs w:val="24"/>
        </w:rPr>
        <w:t xml:space="preserve"> e Arstitco</w:t>
      </w:r>
      <w:bookmarkStart w:id="0" w:name="_GoBack"/>
      <w:bookmarkEnd w:id="0"/>
    </w:p>
    <w:p w:rsidR="00BD1606" w:rsidRPr="007B63D6" w:rsidRDefault="00BD1606" w:rsidP="00BD1606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D1606" w:rsidRPr="007B63D6" w:rsidRDefault="00BD1606" w:rsidP="00BD1606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D1606" w:rsidRPr="007B63D6" w:rsidRDefault="00BD1606" w:rsidP="00BD1606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D1606" w:rsidRPr="007B63D6" w:rsidRDefault="00BD1606" w:rsidP="00BD1606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D1606" w:rsidRPr="007B63D6" w:rsidRDefault="00BD1606" w:rsidP="00BD16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3D6">
        <w:rPr>
          <w:rFonts w:ascii="Times New Roman" w:hAnsi="Times New Roman" w:cs="Times New Roman"/>
          <w:sz w:val="24"/>
          <w:szCs w:val="24"/>
        </w:rPr>
        <w:t>Il/La sottoscritto/a ………………………………………………………, genitore dell’alunno/a…………………………………….della classe …………..</w:t>
      </w:r>
    </w:p>
    <w:p w:rsidR="00BD1606" w:rsidRDefault="00BD1606" w:rsidP="00BD16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606" w:rsidRPr="007B63D6" w:rsidRDefault="00BD1606" w:rsidP="00BD16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606" w:rsidRPr="007B63D6" w:rsidRDefault="00BD1606" w:rsidP="00BD1606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63D6">
        <w:rPr>
          <w:rFonts w:ascii="Times New Roman" w:hAnsi="Times New Roman" w:cs="Times New Roman"/>
          <w:sz w:val="24"/>
          <w:szCs w:val="24"/>
        </w:rPr>
        <w:t>AUTORIZZA</w:t>
      </w:r>
    </w:p>
    <w:p w:rsidR="00BD1606" w:rsidRPr="007B63D6" w:rsidRDefault="00BD1606" w:rsidP="00BD16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606" w:rsidRPr="007B63D6" w:rsidRDefault="00BD1606" w:rsidP="00BD16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B63D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7B63D6">
        <w:rPr>
          <w:rFonts w:ascii="Times New Roman" w:hAnsi="Times New Roman" w:cs="Times New Roman"/>
          <w:sz w:val="24"/>
          <w:szCs w:val="24"/>
        </w:rPr>
        <w:t xml:space="preserve"> proprio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7B63D6">
        <w:rPr>
          <w:rFonts w:ascii="Times New Roman" w:hAnsi="Times New Roman" w:cs="Times New Roman"/>
          <w:sz w:val="24"/>
          <w:szCs w:val="24"/>
        </w:rPr>
        <w:t xml:space="preserve"> figlio/a </w:t>
      </w:r>
      <w:proofErr w:type="spellStart"/>
      <w:r w:rsidRPr="007B63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B63D6">
        <w:rPr>
          <w:rFonts w:ascii="Times New Roman" w:hAnsi="Times New Roman" w:cs="Times New Roman"/>
          <w:sz w:val="24"/>
          <w:szCs w:val="24"/>
        </w:rPr>
        <w:t xml:space="preserve"> partecipare il giorno </w:t>
      </w:r>
      <w:r>
        <w:rPr>
          <w:rFonts w:ascii="Times New Roman" w:hAnsi="Times New Roman" w:cs="Times New Roman"/>
          <w:sz w:val="24"/>
          <w:szCs w:val="24"/>
        </w:rPr>
        <w:t>30.11.</w:t>
      </w:r>
      <w:r w:rsidRPr="007B63D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5 alla visita guidata delle Metropolitane dell’Arte (stazione di Toledo e Università), prevista dalle ore 11.00 alle ore 12.30 circa. </w:t>
      </w:r>
      <w:r w:rsidRPr="007B6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606" w:rsidRPr="007B63D6" w:rsidRDefault="00BD1606" w:rsidP="00BD1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606" w:rsidRPr="007B63D6" w:rsidRDefault="00BD1606" w:rsidP="00BD1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B63D6">
        <w:rPr>
          <w:rFonts w:ascii="Times New Roman" w:hAnsi="Times New Roman" w:cs="Times New Roman"/>
          <w:sz w:val="24"/>
          <w:szCs w:val="24"/>
        </w:rPr>
        <w:t xml:space="preserve">l sottoscritto </w:t>
      </w:r>
      <w:r>
        <w:rPr>
          <w:rFonts w:ascii="Times New Roman" w:hAnsi="Times New Roman" w:cs="Times New Roman"/>
          <w:sz w:val="24"/>
          <w:szCs w:val="24"/>
        </w:rPr>
        <w:t>dichiara di essere a conoscenza che</w:t>
      </w:r>
      <w:r w:rsidRPr="007B63D6">
        <w:rPr>
          <w:rFonts w:ascii="Times New Roman" w:hAnsi="Times New Roman" w:cs="Times New Roman"/>
          <w:sz w:val="24"/>
          <w:szCs w:val="24"/>
        </w:rPr>
        <w:t>:</w:t>
      </w:r>
    </w:p>
    <w:p w:rsidR="00BD1606" w:rsidRDefault="00BD1606" w:rsidP="00BD160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alunni partiranno da scuola alle ore 10.30 e raggiungeranno la Stazione di Toledo in funicolare con i docenti accompagnatori</w:t>
      </w:r>
    </w:p>
    <w:p w:rsidR="00BD1606" w:rsidRDefault="00BD1606" w:rsidP="00BD160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visita è gratuita ed è richiesto solo il pagamento del biglietto della metropolitana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606" w:rsidRDefault="00BD1606" w:rsidP="00BD1606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606" w:rsidRDefault="00BD1606" w:rsidP="00BD1606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termine dell’iniziativa, gli alunni rientreranno con mezzi propri. </w:t>
      </w:r>
    </w:p>
    <w:p w:rsidR="00BD1606" w:rsidRDefault="00BD1606" w:rsidP="00BD1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606" w:rsidRDefault="00BD1606" w:rsidP="00BD160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</w:t>
      </w:r>
    </w:p>
    <w:p w:rsidR="00BD1606" w:rsidRDefault="00BD1606" w:rsidP="00BD1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606" w:rsidRPr="007B63D6" w:rsidRDefault="00BD1606" w:rsidP="00BD16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Napoli, </w:t>
      </w:r>
    </w:p>
    <w:p w:rsidR="00BD1606" w:rsidRDefault="00BD1606" w:rsidP="00BD1606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AFE" w:rsidRDefault="00842AFE"/>
    <w:sectPr w:rsidR="00842A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E40C0"/>
    <w:multiLevelType w:val="hybridMultilevel"/>
    <w:tmpl w:val="D22EB196"/>
    <w:lvl w:ilvl="0" w:tplc="95741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68"/>
    <w:rsid w:val="00842AFE"/>
    <w:rsid w:val="00BD1606"/>
    <w:rsid w:val="00E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6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1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6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Professori</dc:creator>
  <cp:keywords/>
  <dc:description/>
  <cp:lastModifiedBy>Sala Professori</cp:lastModifiedBy>
  <cp:revision>2</cp:revision>
  <dcterms:created xsi:type="dcterms:W3CDTF">2015-11-24T11:19:00Z</dcterms:created>
  <dcterms:modified xsi:type="dcterms:W3CDTF">2015-11-24T11:19:00Z</dcterms:modified>
</cp:coreProperties>
</file>